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C6232F1" w:rsidR="0031302F" w:rsidRDefault="55D41825" w:rsidP="0BC8DAC3">
      <w:pPr>
        <w:jc w:val="center"/>
      </w:pPr>
      <w:r>
        <w:t>SCS DEI Committee Meeting</w:t>
      </w:r>
    </w:p>
    <w:p w14:paraId="1FD90075" w14:textId="2E8E0DFD" w:rsidR="55D41825" w:rsidRDefault="55D41825" w:rsidP="0BC8DAC3">
      <w:pPr>
        <w:jc w:val="center"/>
      </w:pPr>
      <w:r>
        <w:t>Zoom Meeting: Link sent.</w:t>
      </w:r>
    </w:p>
    <w:p w14:paraId="702D36C0" w14:textId="6B3E99B5" w:rsidR="55D41825" w:rsidRDefault="55D41825" w:rsidP="0BC8DAC3">
      <w:pPr>
        <w:jc w:val="center"/>
      </w:pPr>
      <w:r>
        <w:t>10/6/21 @ 8:00 P.M.</w:t>
      </w:r>
    </w:p>
    <w:p w14:paraId="3EC134B2" w14:textId="2E8F0FCC" w:rsidR="0BC8DAC3" w:rsidRDefault="0BC8DAC3" w:rsidP="0BC8DAC3"/>
    <w:p w14:paraId="03586F00" w14:textId="77C59E31" w:rsidR="1578BF33" w:rsidRDefault="1578BF33" w:rsidP="0BC8DAC3">
      <w:pPr>
        <w:pStyle w:val="ListParagraph"/>
        <w:numPr>
          <w:ilvl w:val="0"/>
          <w:numId w:val="1"/>
        </w:numPr>
      </w:pPr>
      <w:r>
        <w:t>Approval of last meeting minutes.</w:t>
      </w:r>
    </w:p>
    <w:p w14:paraId="2B54C434" w14:textId="31D809B1" w:rsidR="55D41825" w:rsidRDefault="55D41825" w:rsidP="0BC8DAC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Roll Call</w:t>
      </w:r>
    </w:p>
    <w:p w14:paraId="732A63F2" w14:textId="5105331A" w:rsidR="732A5C28" w:rsidRDefault="732A5C28" w:rsidP="0BC8DAC3">
      <w:pPr>
        <w:pStyle w:val="ListParagraph"/>
        <w:numPr>
          <w:ilvl w:val="1"/>
          <w:numId w:val="1"/>
        </w:numPr>
      </w:pPr>
      <w:r>
        <w:t>Kristeen Gracia</w:t>
      </w:r>
      <w:r w:rsidR="2B6E18E6">
        <w:t xml:space="preserve"> </w:t>
      </w:r>
      <w:r>
        <w:tab/>
      </w:r>
      <w:r>
        <w:tab/>
      </w:r>
      <w:r>
        <w:tab/>
      </w:r>
      <w:r>
        <w:tab/>
      </w:r>
      <w:r w:rsidR="2B6E18E6">
        <w:t>SCS Chair</w:t>
      </w:r>
      <w:r w:rsidR="0AC08B7F">
        <w:t>/Orange Committee Rep</w:t>
      </w:r>
    </w:p>
    <w:p w14:paraId="635B52E5" w14:textId="7383CF9C" w:rsidR="732A5C28" w:rsidRDefault="732A5C28" w:rsidP="0BC8DAC3">
      <w:pPr>
        <w:pStyle w:val="ListParagraph"/>
        <w:numPr>
          <w:ilvl w:val="1"/>
          <w:numId w:val="1"/>
        </w:numPr>
      </w:pPr>
      <w:r>
        <w:t>Cera Mallory</w:t>
      </w:r>
      <w:r>
        <w:tab/>
      </w:r>
      <w:r>
        <w:tab/>
      </w:r>
      <w:r>
        <w:tab/>
      </w:r>
      <w:r>
        <w:tab/>
      </w:r>
      <w:r w:rsidR="09F6FB64">
        <w:t>Orange Committee Rep (Guest)</w:t>
      </w:r>
    </w:p>
    <w:p w14:paraId="73A591B8" w14:textId="04B202C0" w:rsidR="732A5C28" w:rsidRDefault="732A5C28" w:rsidP="0BC8DAC3">
      <w:pPr>
        <w:pStyle w:val="ListParagraph"/>
        <w:numPr>
          <w:ilvl w:val="1"/>
          <w:numId w:val="1"/>
        </w:numPr>
      </w:pPr>
      <w:r>
        <w:t>Virgil Chancy</w:t>
      </w:r>
      <w:r>
        <w:tab/>
      </w:r>
      <w:r>
        <w:tab/>
      </w:r>
      <w:r>
        <w:tab/>
      </w:r>
      <w:r>
        <w:tab/>
      </w:r>
      <w:r w:rsidR="202A26D8">
        <w:t>Eastern Chair</w:t>
      </w:r>
    </w:p>
    <w:p w14:paraId="6691D1C4" w14:textId="0857C131" w:rsidR="732A5C28" w:rsidRDefault="732A5C28" w:rsidP="0BC8DAC3">
      <w:pPr>
        <w:pStyle w:val="ListParagraph"/>
        <w:numPr>
          <w:ilvl w:val="1"/>
          <w:numId w:val="1"/>
        </w:numPr>
      </w:pPr>
      <w:r>
        <w:t>Sarah Dawson</w:t>
      </w:r>
      <w:r>
        <w:tab/>
      </w:r>
      <w:r>
        <w:tab/>
      </w:r>
      <w:r>
        <w:tab/>
      </w:r>
      <w:r>
        <w:tab/>
      </w:r>
      <w:r w:rsidR="1E77384B">
        <w:t>Out-going Chair</w:t>
      </w:r>
    </w:p>
    <w:p w14:paraId="739EC49F" w14:textId="34795881" w:rsidR="732A5C28" w:rsidRDefault="732A5C28" w:rsidP="0BC8DAC3">
      <w:pPr>
        <w:pStyle w:val="ListParagraph"/>
        <w:numPr>
          <w:ilvl w:val="1"/>
          <w:numId w:val="1"/>
        </w:numPr>
      </w:pPr>
      <w:r>
        <w:t>Kevin Larsen</w:t>
      </w:r>
      <w:r>
        <w:tab/>
      </w:r>
      <w:r>
        <w:tab/>
      </w:r>
      <w:r>
        <w:tab/>
      </w:r>
      <w:r>
        <w:tab/>
      </w:r>
      <w:r w:rsidR="4C79DC5B">
        <w:t>Metro Committee Rep</w:t>
      </w:r>
    </w:p>
    <w:p w14:paraId="54028093" w14:textId="42C231FE" w:rsidR="732A5C28" w:rsidRDefault="732A5C28" w:rsidP="0BC8DAC3">
      <w:pPr>
        <w:pStyle w:val="ListParagraph"/>
        <w:numPr>
          <w:ilvl w:val="1"/>
          <w:numId w:val="1"/>
        </w:numPr>
      </w:pPr>
      <w:r>
        <w:t>Jake Des Roches</w:t>
      </w:r>
      <w:r>
        <w:tab/>
      </w:r>
      <w:r>
        <w:tab/>
      </w:r>
      <w:r>
        <w:tab/>
      </w:r>
      <w:r w:rsidR="7BF820F1">
        <w:t>Desert Committee Rep</w:t>
      </w:r>
    </w:p>
    <w:p w14:paraId="4534C448" w14:textId="2F8F94AD" w:rsidR="63D4BF5D" w:rsidRDefault="63D4BF5D" w:rsidP="0BC8DAC3">
      <w:pPr>
        <w:pStyle w:val="ListParagraph"/>
        <w:numPr>
          <w:ilvl w:val="1"/>
          <w:numId w:val="1"/>
        </w:numPr>
      </w:pPr>
      <w:r>
        <w:t>Samyra Benoit</w:t>
      </w:r>
      <w:r w:rsidR="732A5C28">
        <w:t xml:space="preserve"> </w:t>
      </w:r>
      <w:r>
        <w:tab/>
      </w:r>
      <w:r>
        <w:tab/>
      </w:r>
      <w:r>
        <w:tab/>
      </w:r>
      <w:r>
        <w:tab/>
      </w:r>
      <w:r w:rsidR="55740B96">
        <w:t>Coastal Committee Rep</w:t>
      </w:r>
    </w:p>
    <w:p w14:paraId="4655F5E8" w14:textId="5BF51676" w:rsidR="6BAFB152" w:rsidRDefault="6BAFB152" w:rsidP="0BC8DAC3">
      <w:pPr>
        <w:pStyle w:val="ListParagraph"/>
        <w:numPr>
          <w:ilvl w:val="0"/>
          <w:numId w:val="1"/>
        </w:numPr>
      </w:pPr>
      <w:r>
        <w:t>Introduction of new SCS DEI Chair</w:t>
      </w:r>
    </w:p>
    <w:p w14:paraId="430FE158" w14:textId="59F9CFC6" w:rsidR="5F2B34D6" w:rsidRDefault="5F2B34D6" w:rsidP="0BC8DAC3">
      <w:pPr>
        <w:pStyle w:val="ListParagraph"/>
        <w:numPr>
          <w:ilvl w:val="1"/>
          <w:numId w:val="1"/>
        </w:numPr>
      </w:pPr>
      <w:r>
        <w:t>Kristeen Gracia – Congratulations!</w:t>
      </w:r>
    </w:p>
    <w:p w14:paraId="285B063A" w14:textId="38C34BBC" w:rsidR="476D752F" w:rsidRDefault="476D752F" w:rsidP="0BC8DAC3">
      <w:pPr>
        <w:pStyle w:val="ListParagraph"/>
        <w:numPr>
          <w:ilvl w:val="0"/>
          <w:numId w:val="1"/>
        </w:numPr>
      </w:pPr>
      <w:r>
        <w:t>Introduction of Athlete Reps (Guests)</w:t>
      </w:r>
    </w:p>
    <w:p w14:paraId="04481EA6" w14:textId="08177947" w:rsidR="204070B6" w:rsidRDefault="204070B6" w:rsidP="0BC8DAC3">
      <w:pPr>
        <w:pStyle w:val="ListParagraph"/>
        <w:numPr>
          <w:ilvl w:val="1"/>
          <w:numId w:val="1"/>
        </w:numPr>
      </w:pPr>
      <w:r>
        <w:t>Cera Mallory – FAST National Team Athlete</w:t>
      </w:r>
    </w:p>
    <w:p w14:paraId="4CFF2E33" w14:textId="7FEC75F8" w:rsidR="6A12FE17" w:rsidRDefault="6A12FE17" w:rsidP="0BC8DAC3">
      <w:pPr>
        <w:pStyle w:val="ListParagraph"/>
        <w:numPr>
          <w:ilvl w:val="2"/>
          <w:numId w:val="1"/>
        </w:numPr>
      </w:pPr>
      <w:r>
        <w:t>Need to get introduced at the Athlete Committee</w:t>
      </w:r>
      <w:r w:rsidR="4272CB9E">
        <w:t xml:space="preserve"> to be requested to come to the DEI Committee. Emily returns will introduce Cera.</w:t>
      </w:r>
    </w:p>
    <w:p w14:paraId="317E107C" w14:textId="5DA73727" w:rsidR="6BAFB152" w:rsidRDefault="6BAFB152" w:rsidP="0BC8DAC3">
      <w:pPr>
        <w:pStyle w:val="ListParagraph"/>
        <w:numPr>
          <w:ilvl w:val="0"/>
          <w:numId w:val="1"/>
        </w:numPr>
      </w:pPr>
      <w:r>
        <w:t>Western Zone DEI Report</w:t>
      </w:r>
    </w:p>
    <w:p w14:paraId="4319F074" w14:textId="16BFEAA7" w:rsidR="4355C051" w:rsidRDefault="4355C051" w:rsidP="0BC8DAC3">
      <w:pPr>
        <w:pStyle w:val="ListParagraph"/>
        <w:numPr>
          <w:ilvl w:val="1"/>
          <w:numId w:val="1"/>
        </w:numPr>
      </w:pPr>
      <w:r>
        <w:t>Meeting is next Monday and will update committee at the beginning of next month.</w:t>
      </w:r>
    </w:p>
    <w:p w14:paraId="175E323E" w14:textId="3F0EB91B" w:rsidR="6BAFB152" w:rsidRDefault="6BAFB152" w:rsidP="0BC8DAC3">
      <w:pPr>
        <w:pStyle w:val="ListParagraph"/>
        <w:numPr>
          <w:ilvl w:val="0"/>
          <w:numId w:val="1"/>
        </w:numPr>
      </w:pPr>
      <w:r>
        <w:t>National DEI Report</w:t>
      </w:r>
    </w:p>
    <w:p w14:paraId="4B0B5E1E" w14:textId="6D3335BC" w:rsidR="0E1511CE" w:rsidRDefault="0E1511CE" w:rsidP="0BC8DAC3">
      <w:pPr>
        <w:pStyle w:val="ListParagraph"/>
        <w:numPr>
          <w:ilvl w:val="1"/>
          <w:numId w:val="1"/>
        </w:numPr>
      </w:pPr>
      <w:r>
        <w:t>National DEI Camp still on</w:t>
      </w:r>
    </w:p>
    <w:p w14:paraId="130B087F" w14:textId="66DC5887" w:rsidR="0E1511CE" w:rsidRDefault="0E1511CE" w:rsidP="0BC8DAC3">
      <w:pPr>
        <w:pStyle w:val="ListParagraph"/>
        <w:numPr>
          <w:ilvl w:val="2"/>
          <w:numId w:val="1"/>
        </w:numPr>
      </w:pPr>
      <w:r>
        <w:t>Meeting has happened with Juan Caraveo with details</w:t>
      </w:r>
    </w:p>
    <w:p w14:paraId="0A145EF9" w14:textId="551920BF" w:rsidR="0E1511CE" w:rsidRDefault="0E1511CE" w:rsidP="0BC8DAC3">
      <w:pPr>
        <w:pStyle w:val="ListParagraph"/>
        <w:numPr>
          <w:ilvl w:val="2"/>
          <w:numId w:val="1"/>
        </w:numPr>
      </w:pPr>
      <w:r>
        <w:t>Chula Vista, CA</w:t>
      </w:r>
    </w:p>
    <w:p w14:paraId="3637C60B" w14:textId="21856AB5" w:rsidR="0E1511CE" w:rsidRDefault="0E1511CE" w:rsidP="0BC8DAC3">
      <w:pPr>
        <w:pStyle w:val="ListParagraph"/>
        <w:numPr>
          <w:ilvl w:val="2"/>
          <w:numId w:val="1"/>
        </w:numPr>
      </w:pPr>
      <w:r>
        <w:t xml:space="preserve">More information to follow. </w:t>
      </w:r>
    </w:p>
    <w:p w14:paraId="6DF8B7E1" w14:textId="25BF9021" w:rsidR="65560880" w:rsidRDefault="65560880" w:rsidP="0BC8DAC3">
      <w:pPr>
        <w:pStyle w:val="ListParagraph"/>
        <w:numPr>
          <w:ilvl w:val="2"/>
          <w:numId w:val="1"/>
        </w:numPr>
      </w:pPr>
      <w:r>
        <w:t>5 SCS athletes will attend National camp</w:t>
      </w:r>
    </w:p>
    <w:p w14:paraId="7E61F4AD" w14:textId="33FF16B8" w:rsidR="7614A6C5" w:rsidRDefault="7614A6C5" w:rsidP="0BC8DAC3">
      <w:pPr>
        <w:pStyle w:val="ListParagraph"/>
        <w:numPr>
          <w:ilvl w:val="0"/>
          <w:numId w:val="1"/>
        </w:numPr>
      </w:pPr>
      <w:r>
        <w:t>USA Swimming DEI Council Report</w:t>
      </w:r>
    </w:p>
    <w:p w14:paraId="36D0DC67" w14:textId="51DB6001" w:rsidR="4653609B" w:rsidRDefault="4653609B" w:rsidP="0BC8DAC3">
      <w:pPr>
        <w:pStyle w:val="ListParagraph"/>
        <w:numPr>
          <w:ilvl w:val="1"/>
          <w:numId w:val="1"/>
        </w:numPr>
      </w:pPr>
      <w:r>
        <w:t>No report.</w:t>
      </w:r>
    </w:p>
    <w:p w14:paraId="3414B4E2" w14:textId="13AB109B" w:rsidR="7614A6C5" w:rsidRDefault="7614A6C5" w:rsidP="0BC8DAC3">
      <w:pPr>
        <w:pStyle w:val="ListParagraph"/>
        <w:numPr>
          <w:ilvl w:val="0"/>
          <w:numId w:val="1"/>
        </w:numPr>
      </w:pPr>
      <w:r>
        <w:t>Change in Competition Category Protocol – Education</w:t>
      </w:r>
    </w:p>
    <w:p w14:paraId="4B7E95C4" w14:textId="6831AE0C" w:rsidR="1036F21F" w:rsidRDefault="1036F21F" w:rsidP="0BC8DAC3">
      <w:pPr>
        <w:pStyle w:val="ListParagraph"/>
        <w:numPr>
          <w:ilvl w:val="1"/>
          <w:numId w:val="1"/>
        </w:numPr>
      </w:pPr>
      <w:r>
        <w:t>Go to RESOURCE LIBRARY on usaswimming.org/diversity</w:t>
      </w:r>
    </w:p>
    <w:p w14:paraId="00C61CDD" w14:textId="75472FCB" w:rsidR="1036F21F" w:rsidRDefault="1036F21F" w:rsidP="0BC8DAC3">
      <w:pPr>
        <w:pStyle w:val="ListParagraph"/>
        <w:numPr>
          <w:ilvl w:val="1"/>
          <w:numId w:val="1"/>
        </w:numPr>
      </w:pPr>
      <w:r>
        <w:t xml:space="preserve">Protocol </w:t>
      </w:r>
    </w:p>
    <w:p w14:paraId="7157CC94" w14:textId="3055B8CC" w:rsidR="7614A6C5" w:rsidRDefault="7614A6C5" w:rsidP="0BC8DAC3">
      <w:pPr>
        <w:pStyle w:val="ListParagraph"/>
        <w:numPr>
          <w:ilvl w:val="0"/>
          <w:numId w:val="1"/>
        </w:numPr>
      </w:pPr>
      <w:r>
        <w:t xml:space="preserve">Old Business: </w:t>
      </w:r>
    </w:p>
    <w:p w14:paraId="10983A50" w14:textId="24E83BE7" w:rsidR="7614A6C5" w:rsidRDefault="7614A6C5" w:rsidP="0BC8DAC3">
      <w:pPr>
        <w:pStyle w:val="ListParagraph"/>
        <w:numPr>
          <w:ilvl w:val="1"/>
          <w:numId w:val="1"/>
        </w:numPr>
      </w:pPr>
      <w:r>
        <w:t>Emily Yoon (TBD)</w:t>
      </w:r>
    </w:p>
    <w:p w14:paraId="0B3D9FE5" w14:textId="7DA1F170" w:rsidR="4DC1AF7C" w:rsidRDefault="4DC1AF7C" w:rsidP="0BC8DAC3">
      <w:pPr>
        <w:pStyle w:val="ListParagraph"/>
        <w:numPr>
          <w:ilvl w:val="2"/>
          <w:numId w:val="1"/>
        </w:numPr>
      </w:pPr>
      <w:r>
        <w:t>Require additional meetings of the BOD to determine outcome of the motion presented at the HOD meeting.</w:t>
      </w:r>
    </w:p>
    <w:p w14:paraId="72B27DB0" w14:textId="43A34197" w:rsidR="7614A6C5" w:rsidRDefault="7614A6C5" w:rsidP="0BC8DAC3">
      <w:pPr>
        <w:pStyle w:val="ListParagraph"/>
        <w:numPr>
          <w:ilvl w:val="0"/>
          <w:numId w:val="1"/>
        </w:numPr>
      </w:pPr>
      <w:r>
        <w:t>New Business</w:t>
      </w:r>
      <w:r w:rsidR="7599E2DA">
        <w:t>:</w:t>
      </w:r>
    </w:p>
    <w:p w14:paraId="77A64E36" w14:textId="200826BE" w:rsidR="7F45344A" w:rsidRDefault="7F45344A" w:rsidP="0BC8DAC3">
      <w:pPr>
        <w:pStyle w:val="ListParagraph"/>
        <w:numPr>
          <w:ilvl w:val="1"/>
          <w:numId w:val="1"/>
        </w:numPr>
      </w:pPr>
      <w:r>
        <w:t>Eastern</w:t>
      </w:r>
      <w:r w:rsidR="6AE0A189">
        <w:t>: Has offered up Dec. 11/12 or Dec. 18/19 or ANY Sunday in January</w:t>
      </w:r>
      <w:r w:rsidR="10F3916F">
        <w:t>. Discussion will ensue. Will reach out to Cullen to determine availability of dates.</w:t>
      </w:r>
    </w:p>
    <w:p w14:paraId="3FE8C7C8" w14:textId="542690BE" w:rsidR="7614A6C5" w:rsidRDefault="7614A6C5" w:rsidP="0BC8DAC3">
      <w:pPr>
        <w:pStyle w:val="ListParagraph"/>
        <w:numPr>
          <w:ilvl w:val="0"/>
          <w:numId w:val="1"/>
        </w:numPr>
      </w:pPr>
      <w:r>
        <w:t>Next Meeting: November 3, 2021 @ 8:00p</w:t>
      </w:r>
      <w:r w:rsidR="3308E26E">
        <w:t xml:space="preserve"> (?)</w:t>
      </w:r>
    </w:p>
    <w:p w14:paraId="2A17D111" w14:textId="1A15B81A" w:rsidR="3B8894CC" w:rsidRDefault="3B8894CC" w:rsidP="0BC8DAC3">
      <w:pPr>
        <w:pStyle w:val="ListParagraph"/>
        <w:numPr>
          <w:ilvl w:val="1"/>
          <w:numId w:val="1"/>
        </w:numPr>
      </w:pPr>
      <w:r>
        <w:t>A poll will be held to discuss best times for meeting.</w:t>
      </w:r>
    </w:p>
    <w:p w14:paraId="6E52B279" w14:textId="3FE20081" w:rsidR="128970B8" w:rsidRDefault="128970B8" w:rsidP="0BC8DAC3">
      <w:pPr>
        <w:pStyle w:val="ListParagraph"/>
        <w:numPr>
          <w:ilvl w:val="0"/>
          <w:numId w:val="1"/>
        </w:numPr>
      </w:pPr>
      <w:r>
        <w:t>Adjourn Meeting</w:t>
      </w:r>
      <w:r w:rsidR="44A87B19">
        <w:t xml:space="preserve"> at 8:31p.</w:t>
      </w:r>
    </w:p>
    <w:sectPr w:rsidR="12897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235E"/>
    <w:multiLevelType w:val="hybridMultilevel"/>
    <w:tmpl w:val="EF9CC564"/>
    <w:lvl w:ilvl="0" w:tplc="45E27644">
      <w:start w:val="1"/>
      <w:numFmt w:val="decimal"/>
      <w:lvlText w:val="%1."/>
      <w:lvlJc w:val="left"/>
      <w:pPr>
        <w:ind w:left="720" w:hanging="360"/>
      </w:pPr>
    </w:lvl>
    <w:lvl w:ilvl="1" w:tplc="9AAEA512">
      <w:start w:val="1"/>
      <w:numFmt w:val="lowerLetter"/>
      <w:lvlText w:val="%2."/>
      <w:lvlJc w:val="left"/>
      <w:pPr>
        <w:ind w:left="1440" w:hanging="360"/>
      </w:pPr>
    </w:lvl>
    <w:lvl w:ilvl="2" w:tplc="1A5476EE">
      <w:start w:val="1"/>
      <w:numFmt w:val="lowerRoman"/>
      <w:lvlText w:val="%3."/>
      <w:lvlJc w:val="right"/>
      <w:pPr>
        <w:ind w:left="2160" w:hanging="180"/>
      </w:pPr>
    </w:lvl>
    <w:lvl w:ilvl="3" w:tplc="ECF406B0">
      <w:start w:val="1"/>
      <w:numFmt w:val="decimal"/>
      <w:lvlText w:val="%4."/>
      <w:lvlJc w:val="left"/>
      <w:pPr>
        <w:ind w:left="2880" w:hanging="360"/>
      </w:pPr>
    </w:lvl>
    <w:lvl w:ilvl="4" w:tplc="0BBA3E1E">
      <w:start w:val="1"/>
      <w:numFmt w:val="lowerLetter"/>
      <w:lvlText w:val="%5."/>
      <w:lvlJc w:val="left"/>
      <w:pPr>
        <w:ind w:left="3600" w:hanging="360"/>
      </w:pPr>
    </w:lvl>
    <w:lvl w:ilvl="5" w:tplc="83AE3C32">
      <w:start w:val="1"/>
      <w:numFmt w:val="lowerRoman"/>
      <w:lvlText w:val="%6."/>
      <w:lvlJc w:val="right"/>
      <w:pPr>
        <w:ind w:left="4320" w:hanging="180"/>
      </w:pPr>
    </w:lvl>
    <w:lvl w:ilvl="6" w:tplc="9BFEDCF6">
      <w:start w:val="1"/>
      <w:numFmt w:val="decimal"/>
      <w:lvlText w:val="%7."/>
      <w:lvlJc w:val="left"/>
      <w:pPr>
        <w:ind w:left="5040" w:hanging="360"/>
      </w:pPr>
    </w:lvl>
    <w:lvl w:ilvl="7" w:tplc="47F86978">
      <w:start w:val="1"/>
      <w:numFmt w:val="lowerLetter"/>
      <w:lvlText w:val="%8."/>
      <w:lvlJc w:val="left"/>
      <w:pPr>
        <w:ind w:left="5760" w:hanging="360"/>
      </w:pPr>
    </w:lvl>
    <w:lvl w:ilvl="8" w:tplc="B4B893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664E60"/>
    <w:rsid w:val="00271919"/>
    <w:rsid w:val="0031302F"/>
    <w:rsid w:val="03689DCF"/>
    <w:rsid w:val="0920C21D"/>
    <w:rsid w:val="09CCF2D8"/>
    <w:rsid w:val="09F6FB64"/>
    <w:rsid w:val="0A0CCA5B"/>
    <w:rsid w:val="0AC08B7F"/>
    <w:rsid w:val="0BC8DAC3"/>
    <w:rsid w:val="0E1511CE"/>
    <w:rsid w:val="1036F21F"/>
    <w:rsid w:val="10F3916F"/>
    <w:rsid w:val="128970B8"/>
    <w:rsid w:val="139A8444"/>
    <w:rsid w:val="1576EADE"/>
    <w:rsid w:val="1578BF33"/>
    <w:rsid w:val="1E77384B"/>
    <w:rsid w:val="1F85772A"/>
    <w:rsid w:val="202A26D8"/>
    <w:rsid w:val="204070B6"/>
    <w:rsid w:val="205A45AC"/>
    <w:rsid w:val="23B862C3"/>
    <w:rsid w:val="2B6E18E6"/>
    <w:rsid w:val="2D9AE314"/>
    <w:rsid w:val="2DA114CA"/>
    <w:rsid w:val="3308E26E"/>
    <w:rsid w:val="3482A4CE"/>
    <w:rsid w:val="38990373"/>
    <w:rsid w:val="3AF125B2"/>
    <w:rsid w:val="3AF1E652"/>
    <w:rsid w:val="3B4FDD65"/>
    <w:rsid w:val="3B8894CC"/>
    <w:rsid w:val="4123918D"/>
    <w:rsid w:val="4272CB9E"/>
    <w:rsid w:val="4355C051"/>
    <w:rsid w:val="44A87B19"/>
    <w:rsid w:val="45000DF7"/>
    <w:rsid w:val="459354B9"/>
    <w:rsid w:val="4653609B"/>
    <w:rsid w:val="476D752F"/>
    <w:rsid w:val="480719CF"/>
    <w:rsid w:val="4C59C422"/>
    <w:rsid w:val="4C79DC5B"/>
    <w:rsid w:val="4DC1AF7C"/>
    <w:rsid w:val="4F1A4574"/>
    <w:rsid w:val="51162D5F"/>
    <w:rsid w:val="5258AF64"/>
    <w:rsid w:val="55740B96"/>
    <w:rsid w:val="55D41825"/>
    <w:rsid w:val="59286D19"/>
    <w:rsid w:val="5E664E60"/>
    <w:rsid w:val="5F2B34D6"/>
    <w:rsid w:val="61582A53"/>
    <w:rsid w:val="63D4BF5D"/>
    <w:rsid w:val="65560880"/>
    <w:rsid w:val="6A12FE17"/>
    <w:rsid w:val="6AE0A189"/>
    <w:rsid w:val="6B9C605D"/>
    <w:rsid w:val="6BAFB152"/>
    <w:rsid w:val="6CF0500A"/>
    <w:rsid w:val="6D3830BE"/>
    <w:rsid w:val="6DF9995A"/>
    <w:rsid w:val="6ED4011F"/>
    <w:rsid w:val="6F9569BB"/>
    <w:rsid w:val="72936F48"/>
    <w:rsid w:val="732A5C28"/>
    <w:rsid w:val="73C00DBF"/>
    <w:rsid w:val="7599E2DA"/>
    <w:rsid w:val="7614A6C5"/>
    <w:rsid w:val="77A7A975"/>
    <w:rsid w:val="79B0A7EF"/>
    <w:rsid w:val="7BF820F1"/>
    <w:rsid w:val="7F45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A119"/>
  <w15:chartTrackingRefBased/>
  <w15:docId w15:val="{5B7DC59E-23C1-4F2A-A37D-27EEE191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Dawson</dc:creator>
  <cp:keywords/>
  <dc:description/>
  <cp:lastModifiedBy>Nicole Hendry</cp:lastModifiedBy>
  <cp:revision>3</cp:revision>
  <dcterms:created xsi:type="dcterms:W3CDTF">2021-10-12T17:37:00Z</dcterms:created>
  <dcterms:modified xsi:type="dcterms:W3CDTF">2021-10-12T17:37:00Z</dcterms:modified>
</cp:coreProperties>
</file>