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CF3C" w14:textId="77777777" w:rsidR="00A8276F" w:rsidRDefault="00A8276F" w:rsidP="00A827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PROCESS TO SUBMIT APPLICATION TO OFFICIATE AT NATIONAL MEETS</w:t>
      </w:r>
    </w:p>
    <w:p w14:paraId="7124E978" w14:textId="54268EF8" w:rsidR="00907815" w:rsidRDefault="00907815" w:rsidP="00A8276F">
      <w:pPr>
        <w:pStyle w:val="ListParagraph"/>
        <w:ind w:left="772"/>
        <w:rPr>
          <w:b/>
          <w:bCs/>
          <w:u w:val="single"/>
        </w:rPr>
      </w:pPr>
    </w:p>
    <w:p w14:paraId="56323BA2" w14:textId="0FB4C6EC" w:rsidR="00A8276F" w:rsidRDefault="00A8276F" w:rsidP="00A8276F">
      <w:pPr>
        <w:pStyle w:val="ListParagraph"/>
        <w:numPr>
          <w:ilvl w:val="0"/>
          <w:numId w:val="2"/>
        </w:numPr>
      </w:pPr>
      <w:r>
        <w:t>Go to USA Swimming home page</w:t>
      </w:r>
    </w:p>
    <w:p w14:paraId="224E5661" w14:textId="2B746B5A" w:rsidR="00A8276F" w:rsidRDefault="00A8276F" w:rsidP="00A8276F">
      <w:pPr>
        <w:pStyle w:val="ListParagraph"/>
        <w:numPr>
          <w:ilvl w:val="0"/>
          <w:numId w:val="2"/>
        </w:numPr>
      </w:pPr>
      <w:r>
        <w:t>Click “Officials” at top of page</w:t>
      </w:r>
    </w:p>
    <w:p w14:paraId="3E2930A1" w14:textId="31379A88" w:rsidR="00A8276F" w:rsidRDefault="00A8276F" w:rsidP="00A8276F">
      <w:pPr>
        <w:pStyle w:val="ListParagraph"/>
        <w:numPr>
          <w:ilvl w:val="0"/>
          <w:numId w:val="2"/>
        </w:numPr>
      </w:pPr>
      <w:r>
        <w:t xml:space="preserve">Scroll down and click ‘National Meet Applications” or click the link below: </w:t>
      </w:r>
      <w:hyperlink r:id="rId5" w:history="1">
        <w:r>
          <w:rPr>
            <w:rStyle w:val="Hyperlink"/>
          </w:rPr>
          <w:t>National Meet Applications</w:t>
        </w:r>
      </w:hyperlink>
    </w:p>
    <w:p w14:paraId="7022D0BC" w14:textId="742EE01D" w:rsidR="00A8276F" w:rsidRDefault="00A8276F" w:rsidP="00A8276F">
      <w:pPr>
        <w:pStyle w:val="ListParagraph"/>
        <w:numPr>
          <w:ilvl w:val="0"/>
          <w:numId w:val="2"/>
        </w:numPr>
      </w:pPr>
      <w:r>
        <w:t>Scroll down about ¾’s of the page to where is says ‘Applications to Officiate” and click the meet you are interested in officiating.</w:t>
      </w:r>
    </w:p>
    <w:p w14:paraId="0EAA9029" w14:textId="037C9DD3" w:rsidR="00A8276F" w:rsidRDefault="00A8276F" w:rsidP="00A8276F">
      <w:r>
        <w:t xml:space="preserve">When you arrive on this page, the top portion provides all information on </w:t>
      </w:r>
    </w:p>
    <w:p w14:paraId="6D099ED0" w14:textId="1C10D81D" w:rsidR="00A8276F" w:rsidRDefault="00A8276F" w:rsidP="00A8276F">
      <w:pPr>
        <w:pStyle w:val="ListParagraph"/>
        <w:numPr>
          <w:ilvl w:val="0"/>
          <w:numId w:val="3"/>
        </w:numPr>
      </w:pPr>
      <w:r>
        <w:t>Application Process</w:t>
      </w:r>
    </w:p>
    <w:p w14:paraId="1BF133A6" w14:textId="73E26B67" w:rsidR="00A8276F" w:rsidRDefault="00A8276F" w:rsidP="00A8276F">
      <w:pPr>
        <w:pStyle w:val="ListParagraph"/>
        <w:numPr>
          <w:ilvl w:val="0"/>
          <w:numId w:val="3"/>
        </w:numPr>
      </w:pPr>
      <w:r>
        <w:t>Application Details</w:t>
      </w:r>
    </w:p>
    <w:p w14:paraId="2373ACA8" w14:textId="423936D7" w:rsidR="00A8276F" w:rsidRDefault="00A8276F" w:rsidP="00A8276F">
      <w:pPr>
        <w:pStyle w:val="ListParagraph"/>
        <w:numPr>
          <w:ilvl w:val="0"/>
          <w:numId w:val="3"/>
        </w:numPr>
      </w:pPr>
      <w:r>
        <w:t>National Event Schedule with Meet Referees</w:t>
      </w:r>
    </w:p>
    <w:p w14:paraId="2DD1CBC4" w14:textId="77777777" w:rsidR="00A8276F" w:rsidRDefault="00A8276F" w:rsidP="00A8276F"/>
    <w:p w14:paraId="1330996D" w14:textId="525205DF" w:rsidR="00A8276F" w:rsidRDefault="00A8276F" w:rsidP="00A8276F">
      <w:r>
        <w:t>On the right side is the link to apply</w:t>
      </w:r>
      <w:r w:rsidR="00614A69">
        <w:t xml:space="preserve"> to officiate at the Western Zone meet (see link below):</w:t>
      </w:r>
      <w:r w:rsidR="00614A69" w:rsidRPr="00614A69">
        <w:t xml:space="preserve"> </w:t>
      </w:r>
      <w:hyperlink r:id="rId6" w:history="1">
        <w:r w:rsidR="00614A69">
          <w:rPr>
            <w:rStyle w:val="Hyperlink"/>
          </w:rPr>
          <w:t>Western Zone Swimming Home</w:t>
        </w:r>
      </w:hyperlink>
    </w:p>
    <w:p w14:paraId="585E581B" w14:textId="77777777" w:rsidR="00614A69" w:rsidRDefault="00614A69" w:rsidP="00A8276F"/>
    <w:p w14:paraId="22AE225A" w14:textId="1D1CD6FC" w:rsidR="00614A69" w:rsidRDefault="00614A69" w:rsidP="00A8276F">
      <w:r>
        <w:t>Below the Zone information is the NCAA Officials link.</w:t>
      </w:r>
    </w:p>
    <w:p w14:paraId="4D2730E4" w14:textId="77777777" w:rsidR="00614A69" w:rsidRDefault="00614A69" w:rsidP="00A8276F"/>
    <w:p w14:paraId="46DCA33E" w14:textId="0328B100" w:rsidR="00614A69" w:rsidRDefault="00614A69" w:rsidP="00A8276F"/>
    <w:p w14:paraId="44A06DDC" w14:textId="77777777" w:rsidR="00614A69" w:rsidRDefault="00614A69" w:rsidP="00A8276F"/>
    <w:p w14:paraId="43AC086A" w14:textId="77777777" w:rsidR="00614A69" w:rsidRPr="00A8276F" w:rsidRDefault="00614A69" w:rsidP="00A8276F"/>
    <w:sectPr w:rsidR="00614A69" w:rsidRPr="00A8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C6E11"/>
    <w:multiLevelType w:val="hybridMultilevel"/>
    <w:tmpl w:val="ABD81080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765C74AF"/>
    <w:multiLevelType w:val="hybridMultilevel"/>
    <w:tmpl w:val="4C1AE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087C33"/>
    <w:multiLevelType w:val="hybridMultilevel"/>
    <w:tmpl w:val="EAE2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9586">
    <w:abstractNumId w:val="0"/>
  </w:num>
  <w:num w:numId="2" w16cid:durableId="728500270">
    <w:abstractNumId w:val="1"/>
  </w:num>
  <w:num w:numId="3" w16cid:durableId="154976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F"/>
    <w:rsid w:val="001F66D5"/>
    <w:rsid w:val="00483D06"/>
    <w:rsid w:val="00614A69"/>
    <w:rsid w:val="00907815"/>
    <w:rsid w:val="00A8276F"/>
    <w:rsid w:val="00AC5FBF"/>
    <w:rsid w:val="00A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F73A"/>
  <w15:chartTrackingRefBased/>
  <w15:docId w15:val="{5DB4948B-5ACB-408B-98A4-8F253B6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7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7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motionapp.com/team/wzone/page/home" TargetMode="External"/><Relationship Id="rId5" Type="http://schemas.openxmlformats.org/officeDocument/2006/relationships/hyperlink" Target="https://www.usaswimming.org/officials/national-meet-appl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Colvin</dc:creator>
  <cp:keywords/>
  <dc:description/>
  <cp:lastModifiedBy>Leanne Colvin</cp:lastModifiedBy>
  <cp:revision>1</cp:revision>
  <dcterms:created xsi:type="dcterms:W3CDTF">2025-05-27T22:34:00Z</dcterms:created>
  <dcterms:modified xsi:type="dcterms:W3CDTF">2025-05-27T22:48:00Z</dcterms:modified>
</cp:coreProperties>
</file>